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准《产业园区低碳能源规划及计量技术指南》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0123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0E8A4503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56C42B8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2025-11-25T07:23:52Z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